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22" w:rsidRDefault="00E81922" w:rsidP="00E81922">
      <w:pPr>
        <w:spacing w:line="480" w:lineRule="auto"/>
        <w:rPr>
          <w:rFonts w:ascii="仿宋_GB2312" w:eastAsia="仿宋_GB2312" w:hAnsi="宋体" w:cs="宋体" w:hint="eastAsia"/>
          <w:color w:val="323232"/>
          <w:sz w:val="32"/>
          <w:szCs w:val="32"/>
        </w:rPr>
      </w:pPr>
      <w:r w:rsidRPr="008B508C">
        <w:rPr>
          <w:rFonts w:ascii="仿宋_GB2312" w:eastAsia="仿宋_GB2312" w:hAnsi="宋体" w:cs="宋体" w:hint="eastAsia"/>
          <w:color w:val="323232"/>
          <w:sz w:val="32"/>
          <w:szCs w:val="32"/>
        </w:rPr>
        <w:t>附件1</w:t>
      </w:r>
      <w:r>
        <w:rPr>
          <w:rFonts w:ascii="仿宋_GB2312" w:eastAsia="仿宋_GB2312" w:hAnsi="宋体" w:cs="宋体" w:hint="eastAsia"/>
          <w:color w:val="323232"/>
          <w:sz w:val="32"/>
          <w:szCs w:val="32"/>
        </w:rPr>
        <w:t xml:space="preserve">         </w:t>
      </w:r>
    </w:p>
    <w:p w:rsidR="00E81922" w:rsidRPr="00BC0D21" w:rsidRDefault="00E81922" w:rsidP="00E81922">
      <w:pPr>
        <w:spacing w:line="480" w:lineRule="auto"/>
        <w:jc w:val="center"/>
        <w:rPr>
          <w:rFonts w:ascii="宋体" w:hAnsi="宋体" w:cs="宋体" w:hint="eastAsia"/>
          <w:color w:val="323232"/>
          <w:sz w:val="24"/>
        </w:rPr>
      </w:pPr>
      <w:r w:rsidRPr="00173506">
        <w:rPr>
          <w:rFonts w:ascii="仿宋_GB2312" w:eastAsia="仿宋_GB2312" w:hAnsi="宋体" w:cs="宋体" w:hint="eastAsia"/>
          <w:b/>
          <w:color w:val="323232"/>
          <w:sz w:val="32"/>
          <w:szCs w:val="32"/>
        </w:rPr>
        <w:t>吉林省就业困难人员申请审核认定表</w:t>
      </w:r>
    </w:p>
    <w:p w:rsidR="00E81922" w:rsidRPr="00173506" w:rsidRDefault="00E81922" w:rsidP="00E81922">
      <w:pPr>
        <w:ind w:firstLineChars="500" w:firstLine="1100"/>
        <w:rPr>
          <w:rFonts w:hint="eastAsia"/>
          <w:b/>
          <w:szCs w:val="21"/>
        </w:rPr>
      </w:pPr>
    </w:p>
    <w:tbl>
      <w:tblPr>
        <w:tblW w:w="9072" w:type="dxa"/>
        <w:jc w:val="center"/>
        <w:tblCellMar>
          <w:left w:w="0" w:type="dxa"/>
          <w:right w:w="0" w:type="dxa"/>
        </w:tblCellMar>
        <w:tblLook w:val="0000"/>
      </w:tblPr>
      <w:tblGrid>
        <w:gridCol w:w="2036"/>
        <w:gridCol w:w="1194"/>
        <w:gridCol w:w="647"/>
        <w:gridCol w:w="954"/>
        <w:gridCol w:w="735"/>
        <w:gridCol w:w="1785"/>
        <w:gridCol w:w="1721"/>
      </w:tblGrid>
      <w:tr w:rsidR="00E81922" w:rsidRPr="00173506" w:rsidTr="009A18C1">
        <w:trPr>
          <w:cantSplit/>
          <w:trHeight w:val="640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姓　　名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性别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民族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照</w:t>
            </w:r>
          </w:p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片</w:t>
            </w:r>
          </w:p>
        </w:tc>
      </w:tr>
      <w:tr w:rsidR="00E81922" w:rsidRPr="00173506" w:rsidTr="009A18C1">
        <w:trPr>
          <w:cantSplit/>
          <w:trHeight w:val="1034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身份证号码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出生</w:t>
            </w:r>
          </w:p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年月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81922" w:rsidRPr="00173506" w:rsidTr="009A18C1">
        <w:trPr>
          <w:cantSplit/>
          <w:trHeight w:val="726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家庭住址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联系</w:t>
            </w:r>
          </w:p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电话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E81922" w:rsidRPr="00173506" w:rsidTr="009A18C1">
        <w:trPr>
          <w:cantSplit/>
          <w:trHeight w:val="1207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《就业失业</w:t>
            </w:r>
          </w:p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登记证》编号</w:t>
            </w:r>
          </w:p>
        </w:tc>
        <w:tc>
          <w:tcPr>
            <w:tcW w:w="27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管理分类</w:t>
            </w:r>
          </w:p>
        </w:tc>
        <w:tc>
          <w:tcPr>
            <w:tcW w:w="35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□A类 □B类 □C类 □D类</w:t>
            </w:r>
          </w:p>
        </w:tc>
      </w:tr>
      <w:tr w:rsidR="00E81922" w:rsidRPr="00173506" w:rsidTr="009A18C1">
        <w:trPr>
          <w:cantSplit/>
          <w:trHeight w:val="2954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就业困难</w:t>
            </w:r>
          </w:p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人员类别</w:t>
            </w:r>
          </w:p>
        </w:tc>
        <w:tc>
          <w:tcPr>
            <w:tcW w:w="70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1922" w:rsidRPr="00173506" w:rsidRDefault="00E81922" w:rsidP="009A18C1">
            <w:pPr>
              <w:ind w:right="-42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□国有企业下岗失业人员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□国有企业关闭破产需要安置人员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□集体企业下岗失业人员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□享受城镇居民最低生活保障且失业1年以上人员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□大龄失业人员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□残疾失业人员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□零就业家庭成员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□抚养未成年子女单亲家庭成员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□失地农民</w:t>
            </w:r>
          </w:p>
        </w:tc>
      </w:tr>
      <w:tr w:rsidR="00E81922" w:rsidRPr="00173506" w:rsidTr="009A18C1">
        <w:trPr>
          <w:cantSplit/>
          <w:trHeight w:val="756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申请人签字</w:t>
            </w:r>
          </w:p>
        </w:tc>
        <w:tc>
          <w:tcPr>
            <w:tcW w:w="70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  <w:p w:rsidR="00E81922" w:rsidRPr="00173506" w:rsidRDefault="00E81922" w:rsidP="009A18C1">
            <w:pPr>
              <w:ind w:left="4200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年　　月　　日</w:t>
            </w:r>
          </w:p>
        </w:tc>
      </w:tr>
      <w:tr w:rsidR="00E81922" w:rsidRPr="00173506" w:rsidTr="009A18C1">
        <w:trPr>
          <w:cantSplit/>
          <w:trHeight w:val="1085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lastRenderedPageBreak/>
              <w:t>社区服务站</w:t>
            </w:r>
          </w:p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签署意见</w:t>
            </w:r>
          </w:p>
        </w:tc>
        <w:tc>
          <w:tcPr>
            <w:tcW w:w="70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left="4200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(盖章)</w:t>
            </w:r>
          </w:p>
          <w:p w:rsidR="00E81922" w:rsidRPr="00173506" w:rsidRDefault="00E81922" w:rsidP="009A18C1">
            <w:pPr>
              <w:ind w:left="4200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年　　月　　日</w:t>
            </w:r>
          </w:p>
        </w:tc>
      </w:tr>
      <w:tr w:rsidR="00E81922" w:rsidRPr="00173506" w:rsidTr="009A18C1">
        <w:trPr>
          <w:cantSplit/>
          <w:trHeight w:val="1275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街道(乡镇)事务所</w:t>
            </w:r>
          </w:p>
          <w:p w:rsidR="00E81922" w:rsidRPr="00173506" w:rsidRDefault="00E81922" w:rsidP="009A18C1">
            <w:pPr>
              <w:ind w:left="-42"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签署意见</w:t>
            </w:r>
          </w:p>
        </w:tc>
        <w:tc>
          <w:tcPr>
            <w:tcW w:w="70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23232"/>
                <w:szCs w:val="21"/>
              </w:rPr>
              <w:t xml:space="preserve">                                         </w:t>
            </w: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(盖章)</w:t>
            </w:r>
          </w:p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23232"/>
                <w:szCs w:val="21"/>
              </w:rPr>
              <w:t xml:space="preserve">                                         </w:t>
            </w: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年　　月　　日</w:t>
            </w:r>
          </w:p>
        </w:tc>
      </w:tr>
      <w:tr w:rsidR="00E81922" w:rsidRPr="00173506" w:rsidTr="009A18C1">
        <w:trPr>
          <w:cantSplit/>
          <w:trHeight w:val="1201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县(市区)</w:t>
            </w:r>
          </w:p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就业服务局意见</w:t>
            </w:r>
          </w:p>
        </w:tc>
        <w:tc>
          <w:tcPr>
            <w:tcW w:w="703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23232"/>
                <w:szCs w:val="21"/>
              </w:rPr>
              <w:t xml:space="preserve">                                          </w:t>
            </w: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(盖章)</w:t>
            </w:r>
          </w:p>
          <w:p w:rsidR="00E81922" w:rsidRPr="00173506" w:rsidRDefault="00E81922" w:rsidP="009A18C1">
            <w:pPr>
              <w:ind w:right="-42"/>
              <w:jc w:val="center"/>
              <w:rPr>
                <w:rFonts w:ascii="宋体" w:hAnsi="宋体" w:cs="宋体"/>
                <w:color w:val="32323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23232"/>
                <w:szCs w:val="21"/>
              </w:rPr>
              <w:t xml:space="preserve">                                         </w:t>
            </w: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>年　　月　　日</w:t>
            </w:r>
          </w:p>
        </w:tc>
      </w:tr>
      <w:tr w:rsidR="00E81922" w:rsidRPr="00173506" w:rsidTr="009A18C1">
        <w:trPr>
          <w:cantSplit/>
          <w:trHeight w:val="926"/>
          <w:jc w:val="center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1922" w:rsidRPr="00173506" w:rsidRDefault="00E81922" w:rsidP="009A18C1">
            <w:pPr>
              <w:ind w:right="-42"/>
              <w:rPr>
                <w:rFonts w:ascii="宋体" w:hAnsi="宋体" w:cs="宋体" w:hint="eastAsia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 xml:space="preserve">　　注:A类是指家庭特别困难,迫切需要岗位援助人员和零就业家庭成员;B类是指对希望自谋职业、自主创业人员;C类是指愿意从事灵活就业人员;D类是指单一要求实现正规、稳定就业人员。</w:t>
            </w:r>
          </w:p>
          <w:p w:rsidR="00E81922" w:rsidRPr="00173506" w:rsidRDefault="00E81922" w:rsidP="009A18C1">
            <w:pPr>
              <w:ind w:right="-42"/>
              <w:rPr>
                <w:rFonts w:ascii="宋体" w:hAnsi="宋体" w:cs="宋体"/>
                <w:color w:val="323232"/>
                <w:szCs w:val="21"/>
              </w:rPr>
            </w:pPr>
            <w:r w:rsidRPr="00173506">
              <w:rPr>
                <w:rFonts w:ascii="仿宋_GB2312" w:eastAsia="仿宋_GB2312" w:hAnsi="宋体" w:cs="宋体" w:hint="eastAsia"/>
                <w:color w:val="323232"/>
                <w:szCs w:val="21"/>
              </w:rPr>
              <w:t xml:space="preserve">　　此表一式三份,社区、街道(乡镇)、县(市区)各存档一份。　 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E4" w:rsidRDefault="004F40E4" w:rsidP="00E81922">
      <w:pPr>
        <w:spacing w:after="0"/>
      </w:pPr>
      <w:r>
        <w:separator/>
      </w:r>
    </w:p>
  </w:endnote>
  <w:endnote w:type="continuationSeparator" w:id="0">
    <w:p w:rsidR="004F40E4" w:rsidRDefault="004F40E4" w:rsidP="00E819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E4" w:rsidRDefault="004F40E4" w:rsidP="00E81922">
      <w:pPr>
        <w:spacing w:after="0"/>
      </w:pPr>
      <w:r>
        <w:separator/>
      </w:r>
    </w:p>
  </w:footnote>
  <w:footnote w:type="continuationSeparator" w:id="0">
    <w:p w:rsidR="004F40E4" w:rsidRDefault="004F40E4" w:rsidP="00E819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C45BA"/>
    <w:rsid w:val="004F40E4"/>
    <w:rsid w:val="008B7726"/>
    <w:rsid w:val="00D31D50"/>
    <w:rsid w:val="00E8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9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9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9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92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2017-11-14T08:26:00Z</dcterms:modified>
</cp:coreProperties>
</file>